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Pr="00AB489B" w:rsidRDefault="001569B6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</w:t>
      </w:r>
      <w:r w:rsidR="00EB0C5B" w:rsidRPr="00AB489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15</w:t>
      </w:r>
      <w:r w:rsidR="0070430D">
        <w:rPr>
          <w:b/>
          <w:sz w:val="40"/>
          <w:szCs w:val="40"/>
        </w:rPr>
        <w:t xml:space="preserve"> Academic Year</w:t>
      </w:r>
      <w:r w:rsidR="00EB0C5B" w:rsidRPr="00AB489B">
        <w:rPr>
          <w:b/>
          <w:sz w:val="40"/>
          <w:szCs w:val="40"/>
        </w:rPr>
        <w:t xml:space="preserve"> S</w:t>
      </w:r>
      <w:r w:rsidR="00EB0C5B">
        <w:rPr>
          <w:b/>
          <w:sz w:val="40"/>
          <w:szCs w:val="40"/>
        </w:rPr>
        <w:t>tudent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EB0C5B" w:rsidRPr="00AB489B">
        <w:rPr>
          <w:b/>
          <w:sz w:val="40"/>
          <w:szCs w:val="40"/>
        </w:rPr>
        <w:t xml:space="preserve"> F</w:t>
      </w:r>
      <w:r w:rsidR="00EB0C5B">
        <w:rPr>
          <w:b/>
          <w:sz w:val="40"/>
          <w:szCs w:val="40"/>
        </w:rPr>
        <w:t xml:space="preserve">unding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41400">
        <w:t xml:space="preserve">. 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 w:rsidR="00873688">
        <w:t xml:space="preserve">(If a student has not been selected for the project, the faculty member may complete the application independently.)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 xml:space="preserve">year.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 approval of the project(s).</w:t>
      </w:r>
      <w:r w:rsidR="00CF0067">
        <w:t xml:space="preserve">  </w:t>
      </w:r>
    </w:p>
    <w:p w:rsidR="006E43BF" w:rsidRDefault="006E43BF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C7584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 and </w:t>
      </w:r>
      <w:r w:rsidR="00C75844">
        <w:t xml:space="preserve">three </w:t>
      </w:r>
      <w:r>
        <w:t>volunteer faculty members</w:t>
      </w:r>
      <w:r w:rsidR="003E4FD0">
        <w:t>, meets several Mondays</w:t>
      </w:r>
      <w:r w:rsidR="001875BA">
        <w:t xml:space="preserve"> throughout the year.  The dates of these meetings depend upon the number of requests and </w:t>
      </w:r>
      <w:r w:rsidR="00E11687">
        <w:t xml:space="preserve">committee members’ schedules. </w:t>
      </w:r>
      <w:r w:rsidR="001416BB">
        <w:t xml:space="preserve"> </w:t>
      </w:r>
      <w:r w:rsidR="00311283">
        <w:t xml:space="preserve">Contact the URGO Assistant, </w:t>
      </w:r>
      <w:r w:rsidR="0070430D">
        <w:t>Kirsten O’Brien (</w:t>
      </w:r>
      <w:hyperlink r:id="rId7" w:history="1">
        <w:r w:rsidR="00E5704E" w:rsidRPr="005B760D">
          <w:rPr>
            <w:rStyle w:val="Hyperlink"/>
          </w:rPr>
          <w:t>obrienk@augsburg.edu</w:t>
        </w:r>
      </w:hyperlink>
      <w:r w:rsidR="0070430D">
        <w:t xml:space="preserve">), for the date of the next meeting.  </w:t>
      </w:r>
      <w:r w:rsidR="00F7657F">
        <w:t xml:space="preserve">To be considered for review, </w:t>
      </w:r>
      <w:r w:rsidR="00C62A3B">
        <w:t>applications must be turned in b</w:t>
      </w:r>
      <w:r w:rsidR="00F7657F">
        <w:t xml:space="preserve">y </w:t>
      </w:r>
      <w:r w:rsidR="003E4FD0">
        <w:t xml:space="preserve">Friday </w:t>
      </w:r>
      <w:r w:rsidR="00F7657F">
        <w:t xml:space="preserve">noon prior to a </w:t>
      </w:r>
      <w:r w:rsidR="003E4FD0">
        <w:t>Monday</w:t>
      </w:r>
      <w:r w:rsidR="00F7657F">
        <w:t xml:space="preserve"> Advisory Committee meeting. 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6C0018" w:rsidRDefault="006C0018" w:rsidP="00F144EF"/>
    <w:p w:rsidR="008C5FD4" w:rsidRPr="00B728CE" w:rsidRDefault="00EB0C5B" w:rsidP="00F144EF">
      <w:r>
        <w:t xml:space="preserve">The committee may decide to table </w:t>
      </w:r>
      <w:r w:rsidR="00C75844">
        <w:t xml:space="preserve">the </w:t>
      </w:r>
      <w:r>
        <w:t>proposal until additional information is provided,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8C5FD4"/>
    <w:p w:rsidR="00EB0C5B" w:rsidRPr="00AB489B" w:rsidRDefault="0070430D" w:rsidP="008C5FD4">
      <w:pPr>
        <w:rPr>
          <w:b/>
        </w:rPr>
      </w:pPr>
      <w:r>
        <w:rPr>
          <w:b/>
        </w:rPr>
        <w:t>AWARD AMOUNT</w:t>
      </w:r>
    </w:p>
    <w:p w:rsidR="00F144EF" w:rsidRDefault="0070430D" w:rsidP="00EB0C5B">
      <w:r>
        <w:t xml:space="preserve">Funding is available for up to $1,000 per grant award.  Funds can be used for research supplies and/or a student stipend.  Applicants must present a budget that indicates how funds will be applied (i.e., % to student stipend and % to supplies, or full amount to student stipends).  </w:t>
      </w:r>
      <w:r w:rsidR="0074585E">
        <w:t>There is no faculty stipend for mentoring.</w:t>
      </w:r>
    </w:p>
    <w:p w:rsidR="00EB0C5B" w:rsidRDefault="00EB0C5B" w:rsidP="00EB0C5B"/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 xml:space="preserve">the Research Report Form has been submitted, along with </w:t>
      </w:r>
      <w:r w:rsidR="00EB0C5B">
        <w:t>all agreed</w:t>
      </w:r>
      <w:r w:rsidR="00CA0A08">
        <w:t>-</w:t>
      </w:r>
      <w:r w:rsidR="00EB0C5B">
        <w:t>upon documentation</w:t>
      </w:r>
      <w:r w:rsidR="00E11687">
        <w:t>/final product</w:t>
      </w:r>
      <w:r w:rsidR="0005366C">
        <w:t xml:space="preserve">.  </w:t>
      </w:r>
      <w:r>
        <w:t xml:space="preserve">However, </w:t>
      </w:r>
      <w:r w:rsidR="00957218">
        <w:t>it might be possible to be paid at the mid-point of the project if arrangements are made with Dixie Shafer.</w:t>
      </w:r>
      <w:r w:rsidR="00EB0C5B">
        <w:t xml:space="preserve"> </w:t>
      </w:r>
      <w:r w:rsidR="00F7657F">
        <w:t xml:space="preserve"> Save all receipts if you are being reimbursed for some approved supply expenditures.  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022A09">
        <w:rPr>
          <w:szCs w:val="24"/>
        </w:rPr>
        <w:t xml:space="preserve">lease contact Dixie Shafer at </w:t>
      </w:r>
      <w:r w:rsidR="00B61C91">
        <w:rPr>
          <w:szCs w:val="24"/>
        </w:rPr>
        <w:t>612-</w:t>
      </w:r>
      <w:r w:rsidR="00022A09">
        <w:rPr>
          <w:szCs w:val="24"/>
        </w:rPr>
        <w:t>330-</w:t>
      </w:r>
      <w:r w:rsidRPr="006E77E6">
        <w:rPr>
          <w:szCs w:val="24"/>
        </w:rPr>
        <w:t xml:space="preserve">1447 or </w:t>
      </w:r>
      <w:hyperlink r:id="rId8" w:history="1">
        <w:r w:rsidRPr="000226CE">
          <w:rPr>
            <w:rStyle w:val="Hyperlink"/>
            <w:szCs w:val="24"/>
          </w:rPr>
          <w:t>shafer@augsburg.edu</w:t>
        </w:r>
      </w:hyperlink>
      <w:r>
        <w:rPr>
          <w:szCs w:val="24"/>
        </w:rPr>
        <w:t>.</w:t>
      </w:r>
    </w:p>
    <w:p w:rsidR="003E239C" w:rsidRPr="00EE27AC" w:rsidRDefault="003E239C" w:rsidP="003E239C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URGO</w:t>
      </w:r>
    </w:p>
    <w:p w:rsidR="003E239C" w:rsidRPr="00AB489B" w:rsidRDefault="00207039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2013-14</w:t>
      </w:r>
      <w:r w:rsidR="003E239C" w:rsidRPr="00AB489B">
        <w:rPr>
          <w:b/>
          <w:sz w:val="40"/>
          <w:szCs w:val="40"/>
        </w:rPr>
        <w:t xml:space="preserve"> S</w:t>
      </w:r>
      <w:r w:rsidR="003E239C">
        <w:rPr>
          <w:b/>
          <w:sz w:val="40"/>
          <w:szCs w:val="40"/>
        </w:rPr>
        <w:t>tudent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</w:t>
      </w:r>
      <w:proofErr w:type="gramStart"/>
      <w:r w:rsidRPr="00A34A13">
        <w:t>)  _</w:t>
      </w:r>
      <w:proofErr w:type="gramEnd"/>
      <w:r w:rsidRPr="00A34A13">
        <w:t>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Pr="00A34A13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6F0A20" w:rsidRPr="00A34A13" w:rsidRDefault="006F0A20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22AA" w:rsidRPr="00A34A13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007C75">
        <w:t xml:space="preserve"> (no later than 5/31)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1B4CF4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623071">
        <w:t>(Maximum is $1,000)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1B4CF4" w:rsidRPr="00A34A13">
        <w:t>(not to exceed $1,000)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>background and research question can be 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1C0BB2">
        <w:t xml:space="preserve">  (Note:  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>il th</w:t>
      </w:r>
      <w:bookmarkStart w:id="0" w:name="_GoBack"/>
      <w:bookmarkEnd w:id="0"/>
      <w:r w:rsidR="001E40B4">
        <w:t xml:space="preserve">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2401E1">
        <w:t>escribe how you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Default="00D373F2" w:rsidP="00000BD0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9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1C0BB2" w:rsidRDefault="001C0BB2" w:rsidP="001C0BB2">
      <w:pPr>
        <w:ind w:left="360"/>
        <w:rPr>
          <w:sz w:val="22"/>
          <w:szCs w:val="22"/>
        </w:rPr>
      </w:pP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EB1B0F" w:rsidRDefault="00416A69" w:rsidP="001C0BB2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Default="001C0BB2" w:rsidP="001C0BB2">
      <w:pPr>
        <w:ind w:left="720"/>
        <w:rPr>
          <w:sz w:val="22"/>
          <w:szCs w:val="22"/>
        </w:rPr>
      </w:pPr>
    </w:p>
    <w:p w:rsidR="001C0BB2" w:rsidRDefault="001C0BB2" w:rsidP="001C0BB2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1C0BB2" w:rsidRPr="00EB1B0F" w:rsidRDefault="001C0BB2" w:rsidP="001C0BB2">
      <w:pPr>
        <w:ind w:left="360"/>
        <w:rPr>
          <w:sz w:val="22"/>
          <w:szCs w:val="22"/>
        </w:rPr>
      </w:pP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1569B6">
        <w:rPr>
          <w:sz w:val="22"/>
        </w:rPr>
        <w:t>by May 31, 2015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will not be issued if the May 31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 xml:space="preserve">-mail from the sponsoring professor’s account,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 xml:space="preserve">Augsburg College Research Funding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465A6C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370D0"/>
    <w:rsid w:val="0005366C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60D60"/>
    <w:rsid w:val="0016499E"/>
    <w:rsid w:val="00170483"/>
    <w:rsid w:val="001743C7"/>
    <w:rsid w:val="00180F7B"/>
    <w:rsid w:val="001875BA"/>
    <w:rsid w:val="001B4CF4"/>
    <w:rsid w:val="001C0BB2"/>
    <w:rsid w:val="001E40B4"/>
    <w:rsid w:val="001E42A9"/>
    <w:rsid w:val="001F1D0D"/>
    <w:rsid w:val="002012EC"/>
    <w:rsid w:val="00207039"/>
    <w:rsid w:val="00217CBD"/>
    <w:rsid w:val="00226E17"/>
    <w:rsid w:val="002401E1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35E39"/>
    <w:rsid w:val="00450A82"/>
    <w:rsid w:val="00463BC9"/>
    <w:rsid w:val="004659AE"/>
    <w:rsid w:val="00465A6C"/>
    <w:rsid w:val="004B1705"/>
    <w:rsid w:val="004C69E8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E43BF"/>
    <w:rsid w:val="006E73DD"/>
    <w:rsid w:val="006E77E6"/>
    <w:rsid w:val="006F0A20"/>
    <w:rsid w:val="006F6927"/>
    <w:rsid w:val="0070430D"/>
    <w:rsid w:val="0073318B"/>
    <w:rsid w:val="0074585E"/>
    <w:rsid w:val="00754C6E"/>
    <w:rsid w:val="007660C1"/>
    <w:rsid w:val="00791DFA"/>
    <w:rsid w:val="007965B1"/>
    <w:rsid w:val="007A72FD"/>
    <w:rsid w:val="007C2EC7"/>
    <w:rsid w:val="007D5A6A"/>
    <w:rsid w:val="007E32EC"/>
    <w:rsid w:val="008161DF"/>
    <w:rsid w:val="00873688"/>
    <w:rsid w:val="008762A4"/>
    <w:rsid w:val="008B19C4"/>
    <w:rsid w:val="008C3F88"/>
    <w:rsid w:val="008C5FD4"/>
    <w:rsid w:val="00917626"/>
    <w:rsid w:val="00936DB5"/>
    <w:rsid w:val="00947EC0"/>
    <w:rsid w:val="00957218"/>
    <w:rsid w:val="00963B2E"/>
    <w:rsid w:val="00987210"/>
    <w:rsid w:val="009905B4"/>
    <w:rsid w:val="009A1320"/>
    <w:rsid w:val="009B068E"/>
    <w:rsid w:val="009D0E58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B3757D"/>
    <w:rsid w:val="00B45815"/>
    <w:rsid w:val="00B500C8"/>
    <w:rsid w:val="00B61C91"/>
    <w:rsid w:val="00B728CE"/>
    <w:rsid w:val="00B84429"/>
    <w:rsid w:val="00B8699B"/>
    <w:rsid w:val="00B87C96"/>
    <w:rsid w:val="00BA3D12"/>
    <w:rsid w:val="00BB7DEB"/>
    <w:rsid w:val="00BC3F84"/>
    <w:rsid w:val="00BD05F9"/>
    <w:rsid w:val="00BD66E3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5955"/>
    <w:rsid w:val="00DE5E1A"/>
    <w:rsid w:val="00DE67DA"/>
    <w:rsid w:val="00E03BF4"/>
    <w:rsid w:val="00E10B73"/>
    <w:rsid w:val="00E11687"/>
    <w:rsid w:val="00E1518F"/>
    <w:rsid w:val="00E31B0F"/>
    <w:rsid w:val="00E539D8"/>
    <w:rsid w:val="00E5704E"/>
    <w:rsid w:val="00E5742E"/>
    <w:rsid w:val="00E6236D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7657F"/>
    <w:rsid w:val="00F863A0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er@augsburg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ienk@augsbu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gsburg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1082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8079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Kirsten O'Brien</cp:lastModifiedBy>
  <cp:revision>5</cp:revision>
  <cp:lastPrinted>2006-09-11T18:39:00Z</cp:lastPrinted>
  <dcterms:created xsi:type="dcterms:W3CDTF">2014-08-19T15:41:00Z</dcterms:created>
  <dcterms:modified xsi:type="dcterms:W3CDTF">2014-09-15T18:27:00Z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