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7F" w:rsidRPr="00F1757F" w:rsidRDefault="005600BA" w:rsidP="00F1757F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F1757F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       </w:t>
      </w:r>
    </w:p>
    <w:p w:rsidR="005600BA" w:rsidRPr="00F1757F" w:rsidRDefault="00886C63" w:rsidP="00F1757F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5600BA">
        <w:rPr>
          <w:rFonts w:ascii="Bell MT" w:eastAsia="Times New Roman" w:hAnsi="Bell MT"/>
          <w:b/>
          <w:color w:val="333333"/>
          <w:sz w:val="44"/>
          <w:szCs w:val="44"/>
        </w:rPr>
        <w:t>Philosophy/Sociology</w:t>
      </w:r>
      <w:r>
        <w:rPr>
          <w:rFonts w:ascii="Bell MT" w:eastAsia="Times New Roman" w:hAnsi="Bell MT"/>
          <w:b/>
          <w:color w:val="333333"/>
          <w:sz w:val="56"/>
          <w:szCs w:val="56"/>
        </w:rPr>
        <w:t xml:space="preserve"> </w:t>
      </w:r>
    </w:p>
    <w:p w:rsidR="005600BA" w:rsidRPr="005600BA" w:rsidRDefault="00FB11A9" w:rsidP="005600BA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36"/>
          <w:szCs w:val="36"/>
        </w:rPr>
        <w:sectPr w:rsidR="005600BA" w:rsidRPr="005600BA" w:rsidSect="005600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b/>
          <w:noProof/>
          <w:color w:val="33333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43180</wp:posOffset>
                </wp:positionV>
                <wp:extent cx="8444865" cy="0"/>
                <wp:effectExtent l="19050" t="1905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8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5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1.5pt;margin-top:3.4pt;width:66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erHwIAADwEAAAOAAAAZHJzL2Uyb0RvYy54bWysU01v2zAMvQ/YfxB0T21nTuoacYrCTnbp&#10;1gDtfoAiybYwWRIkJU4w7L+PUj6QbpdhWA4KZZKPj3zU4vEwSLTn1gmtKpzdpRhxRTUTqqvwt7f1&#10;pMDIeaIYkVrxCh+5w4/Ljx8Woyn5VPdaMm4RgChXjqbCvfemTBJHez4Qd6cNV+BstR2Ih6vtEmbJ&#10;COiDTKZpOk9GbZmxmnLn4GtzcuJlxG9bTv1L2zrukawwcPPxtPHchjNZLkjZWWJ6Qc80yD+wGIhQ&#10;UPQK1RBP0M6KP6AGQa12uvV3VA+JbltBeewBusnS37p57YnhsRcYjjPXMbn/B0u/7jcWCQbaYaTI&#10;ABI97byOlVEexjMaV0JUrTY2NEgP6tU8a/rdIaXrnqiOx+C3o4HcLGQk71LCxRkosh2/aAYxBPDj&#10;rA6tHQIkTAEdoiTHqyT84BGFj0We58V8hhG9+BJSXhKNdf4z1wMKRoWdt0R0va+1UiC8tlksQ/bP&#10;zgdapLwkhKpKr4WUUX+p0FjhaTG7n8UMp6VgwRvinO22tbRoT8IKxV9sEjy3YVbvFItoPSdsdbY9&#10;EfJkQ3WpAh50BnzO1mlHfjykD6tiVeSTfDpfTfK0aSZP6zqfzNfZ/az51NR1k/0M1LK87AVjXAV2&#10;l33N8r/bh/PLOW3adWOvc0jeo8eBAdnLfyQdpQ1qnvZiq9lxYy+Sw4rG4PNzCm/g9g727aNf/gIA&#10;AP//AwBQSwMEFAAGAAgAAAAhAJ76HITgAAAACQEAAA8AAABkcnMvZG93bnJldi54bWxMj01PwkAQ&#10;hu8m/ofNmHCDLcU0WrslxsQDRkWBg8ehO/3Q7mzpLlD+PYsXPc7Mm3eeJ5sPphUH6l1jWcF0EoEg&#10;LqxuuFKwWT+P70A4j6yxtUwKTuRgnl9fZZhqe+RPOqx8JUIJuxQV1N53qZSuqMmgm9iOONxK2xv0&#10;YewrqXs8hnLTyjiKEmmw4fChxo6eaip+VnujYPe1MEX5+uHs+u30gpvv8v12t1RqdDM8PoDwNPi/&#10;MFzwAzrkgWlr96ydaBWMp/EsyHgFSVC4BOIouQex/V3IPJP/DfIzAAAA//8DAFBLAQItABQABgAI&#10;AAAAIQC2gziS/gAAAOEBAAATAAAAAAAAAAAAAAAAAAAAAABbQ29udGVudF9UeXBlc10ueG1sUEsB&#10;Ai0AFAAGAAgAAAAhADj9If/WAAAAlAEAAAsAAAAAAAAAAAAAAAAALwEAAF9yZWxzLy5yZWxzUEsB&#10;Ai0AFAAGAAgAAAAhAGmtZ6sfAgAAPAQAAA4AAAAAAAAAAAAAAAAALgIAAGRycy9lMm9Eb2MueG1s&#10;UEsBAi0AFAAGAAgAAAAhAJ76HITgAAAACQEAAA8AAAAAAAAAAAAAAAAAeQQAAGRycy9kb3ducmV2&#10;LnhtbFBLBQYAAAAABAAEAPMAAACGBQAAAAA=&#10;" strokeweight="2.25pt"/>
            </w:pict>
          </mc:Fallback>
        </mc:AlternateContent>
      </w:r>
      <w:r w:rsidR="005600BA">
        <w:rPr>
          <w:rFonts w:ascii="Bell MT" w:eastAsia="Times New Roman" w:hAnsi="Bell MT"/>
          <w:b/>
          <w:color w:val="333333"/>
          <w:sz w:val="36"/>
          <w:szCs w:val="36"/>
        </w:rPr>
        <w:tab/>
      </w:r>
    </w:p>
    <w:p w:rsidR="008C36F2" w:rsidRPr="008C36F2" w:rsidRDefault="005600BA" w:rsidP="005600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P</w:t>
      </w:r>
      <w:r w:rsidR="00886C63">
        <w:rPr>
          <w:rFonts w:ascii="Times New Roman" w:eastAsia="Times New Roman" w:hAnsi="Times New Roman"/>
          <w:b/>
          <w:color w:val="333333"/>
          <w:sz w:val="24"/>
          <w:szCs w:val="24"/>
        </w:rPr>
        <w:t>hilosophy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  <w:sectPr w:rsidR="0027582C" w:rsidSect="00F1757F">
          <w:type w:val="continuous"/>
          <w:pgSz w:w="12240" w:h="15840"/>
          <w:pgMar w:top="720" w:right="720" w:bottom="720" w:left="720" w:header="720" w:footer="720" w:gutter="0"/>
          <w:cols w:num="3" w:space="1485"/>
          <w:docGrid w:linePitch="360"/>
        </w:sectPr>
      </w:pPr>
    </w:p>
    <w:p w:rsidR="005600BA" w:rsidRDefault="005600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Aesthetics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Anci</w:t>
      </w:r>
      <w:r w:rsidRPr="00670ACB">
        <w:rPr>
          <w:rFonts w:ascii="Times New Roman" w:eastAsia="Times New Roman" w:hAnsi="Times New Roman"/>
          <w:color w:val="333333"/>
        </w:rPr>
        <w:t>ent/Medieval</w:t>
      </w:r>
    </w:p>
    <w:p w:rsidR="00886C63" w:rsidRDefault="00886C63" w:rsidP="00670ACB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</w:t>
      </w:r>
    </w:p>
    <w:p w:rsidR="008C36F2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Bioethics</w:t>
      </w:r>
    </w:p>
    <w:p w:rsidR="00886C63" w:rsidRPr="00670ACB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670ACB">
        <w:rPr>
          <w:rFonts w:ascii="Times New Roman" w:eastAsia="Times New Roman" w:hAnsi="Times New Roman"/>
          <w:color w:val="333333"/>
        </w:rPr>
        <w:t>Epistemology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Ethics</w:t>
      </w:r>
    </w:p>
    <w:p w:rsidR="00F1757F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of Philosophy</w:t>
      </w:r>
    </w:p>
    <w:p w:rsidR="00886C63" w:rsidRPr="00670ACB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  <w:r w:rsidRPr="00670ACB">
        <w:rPr>
          <w:rFonts w:ascii="Times New Roman" w:eastAsia="Times New Roman" w:hAnsi="Times New Roman"/>
          <w:color w:val="333333"/>
        </w:rPr>
        <w:t>Jurisprudence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Metaphysics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 Philosophy</w:t>
      </w:r>
    </w:p>
    <w:p w:rsidR="00F1757F" w:rsidRDefault="00F1757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Education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Language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Mathematics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 of Science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Political Philosophy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E0C1F" w:rsidRDefault="009E0C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9E0C1F"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A265DF" w:rsidRPr="009E0C1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Integrity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Dependability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Independence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Analytical Thinking</w:t>
      </w:r>
      <w:r w:rsidRPr="009E0C1F">
        <w:rPr>
          <w:rFonts w:ascii="Times New Roman" w:hAnsi="Times New Roman"/>
          <w:sz w:val="24"/>
          <w:szCs w:val="24"/>
        </w:rPr>
        <w:t xml:space="preserve"> </w:t>
      </w:r>
      <w:r w:rsidRPr="009E0C1F">
        <w:rPr>
          <w:rFonts w:ascii="Times New Roman" w:hAnsi="Times New Roman"/>
          <w:bCs/>
          <w:sz w:val="24"/>
          <w:szCs w:val="24"/>
        </w:rPr>
        <w:t>Achievement/Effort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Attention to Detail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sz w:val="24"/>
          <w:szCs w:val="24"/>
        </w:rPr>
        <w:t xml:space="preserve"> </w:t>
      </w:r>
      <w:r w:rsidRPr="009E0C1F">
        <w:rPr>
          <w:rFonts w:ascii="Times New Roman" w:hAnsi="Times New Roman"/>
          <w:bCs/>
          <w:sz w:val="24"/>
          <w:szCs w:val="24"/>
        </w:rPr>
        <w:t>Cooperation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Concern for Others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Pr="009E0C1F" w:rsidRDefault="009E0C1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0C1F">
        <w:rPr>
          <w:rFonts w:ascii="Times New Roman" w:hAnsi="Times New Roman"/>
          <w:bCs/>
          <w:sz w:val="24"/>
          <w:szCs w:val="24"/>
        </w:rPr>
        <w:t>Initiative</w:t>
      </w:r>
      <w:r w:rsidRPr="009E0C1F">
        <w:rPr>
          <w:rFonts w:ascii="Times New Roman" w:hAnsi="Times New Roman"/>
          <w:sz w:val="24"/>
          <w:szCs w:val="24"/>
        </w:rPr>
        <w:t xml:space="preserve"> </w:t>
      </w:r>
    </w:p>
    <w:p w:rsidR="009E0C1F" w:rsidRDefault="009E0C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9E0C1F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Sociology</w:t>
      </w:r>
    </w:p>
    <w:p w:rsidR="003E2446" w:rsidRDefault="003E24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Age Groups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Applied Sociology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 xml:space="preserve">Career </w:t>
      </w:r>
      <w:r w:rsidRPr="00670ACB">
        <w:rPr>
          <w:rFonts w:ascii="Times New Roman" w:eastAsia="Times New Roman" w:hAnsi="Times New Roman"/>
          <w:color w:val="333333"/>
        </w:rPr>
        <w:t>Development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Class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886C63">
        <w:rPr>
          <w:rFonts w:ascii="Times New Roman" w:eastAsia="Times New Roman" w:hAnsi="Times New Roman"/>
          <w:color w:val="333333"/>
          <w:sz w:val="24"/>
          <w:szCs w:val="24"/>
        </w:rPr>
        <w:t>Clinical Sociology</w:t>
      </w:r>
    </w:p>
    <w:p w:rsidR="00886C63" w:rsidRPr="00670ACB" w:rsidRDefault="00886C63" w:rsidP="00670ACB">
      <w:pPr>
        <w:shd w:val="clear" w:color="auto" w:fill="FFFFFF"/>
        <w:tabs>
          <w:tab w:val="left" w:pos="1350"/>
        </w:tabs>
        <w:spacing w:after="0" w:line="240" w:lineRule="auto"/>
        <w:rPr>
          <w:rFonts w:ascii="Times New Roman" w:eastAsia="Times New Roman" w:hAnsi="Times New Roman"/>
          <w:color w:val="333333"/>
        </w:rPr>
      </w:pPr>
      <w:r w:rsidRPr="00670ACB">
        <w:rPr>
          <w:rFonts w:ascii="Times New Roman" w:eastAsia="Times New Roman" w:hAnsi="Times New Roman"/>
          <w:color w:val="333333"/>
        </w:rPr>
        <w:t>Communication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Comparative Sociology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Conflict Resolution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Consumerism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Consumption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Criminal Justice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Criminology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Cross-Cultural Studies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Culture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 Analysis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Demography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Development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Disability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Discrimination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Divorce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Ecology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Education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Employment</w:t>
      </w:r>
    </w:p>
    <w:p w:rsid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Ethics</w:t>
      </w:r>
    </w:p>
    <w:p w:rsidR="00886C63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Ethnicity</w:t>
      </w:r>
    </w:p>
    <w:p w:rsidR="0027582C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Family </w:t>
      </w:r>
    </w:p>
    <w:p w:rsidR="00886C63" w:rsidRPr="00886C63" w:rsidRDefault="00886C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Feminism</w:t>
      </w:r>
    </w:p>
    <w:p w:rsidR="00886C63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Gender Differences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Gender Issues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Gender Roles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Geography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Globalization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Group Dynamics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Health Care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Homelessness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Housing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Human Resources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Immigrants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Interpersonal Relations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Justice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Labor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Language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Law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Literature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Management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Marriage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Methodology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Migration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Modernity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Mortality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Multiculturalism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Multilingualism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Occupations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Organizations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Parenting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Personality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Philosophy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Politics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Population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Postmodernism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Property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Race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Religion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Rural Community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Segregation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Sex Differences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Sex Roles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Sexuality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Change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Control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Norms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Problems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 Welfare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Socialization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Sociological Theory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Sociology of Language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Sociology of the Family</w:t>
      </w:r>
    </w:p>
    <w:p w:rsidR="0027582C" w:rsidRDefault="002758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Standard of Living</w:t>
      </w:r>
    </w:p>
    <w:p w:rsidR="0027582C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Unemployment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Urban Community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Urban Development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Violence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Women’s Studies</w:t>
      </w:r>
    </w:p>
    <w:p w:rsidR="00670ACB" w:rsidRDefault="00670AC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Working Conditions</w:t>
      </w:r>
    </w:p>
    <w:p w:rsid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E6166B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Analytical Thinking</w:t>
      </w:r>
      <w:r w:rsidRPr="00A265DF">
        <w:rPr>
          <w:rFonts w:ascii="Times New Roman" w:hAnsi="Times New Roman"/>
          <w:sz w:val="24"/>
          <w:szCs w:val="24"/>
        </w:rPr>
        <w:t xml:space="preserve"> </w:t>
      </w:r>
      <w:r w:rsidRPr="00A265DF">
        <w:rPr>
          <w:rFonts w:ascii="Times New Roman" w:hAnsi="Times New Roman"/>
          <w:bCs/>
          <w:sz w:val="24"/>
          <w:szCs w:val="24"/>
        </w:rPr>
        <w:t>Achievement/Effort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Independence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Initiative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Persistence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Integrity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Innovation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Dependability</w:t>
      </w:r>
      <w:r w:rsidRPr="00A265DF">
        <w:rPr>
          <w:rFonts w:ascii="Times New Roman" w:hAnsi="Times New Roman"/>
          <w:sz w:val="24"/>
          <w:szCs w:val="24"/>
        </w:rPr>
        <w:t xml:space="preserve"> </w:t>
      </w:r>
    </w:p>
    <w:p w:rsidR="00A265DF" w:rsidRPr="00A265DF" w:rsidRDefault="00A265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A265DF">
        <w:rPr>
          <w:rFonts w:ascii="Times New Roman" w:hAnsi="Times New Roman"/>
          <w:bCs/>
          <w:sz w:val="24"/>
          <w:szCs w:val="24"/>
        </w:rPr>
        <w:t>Attention to Detail</w:t>
      </w:r>
      <w:r w:rsidRPr="00A265DF">
        <w:rPr>
          <w:rFonts w:ascii="Times New Roman" w:hAnsi="Times New Roman"/>
          <w:sz w:val="24"/>
          <w:szCs w:val="24"/>
        </w:rPr>
        <w:t xml:space="preserve">  </w:t>
      </w:r>
      <w:r w:rsidRPr="00A265DF">
        <w:rPr>
          <w:rFonts w:ascii="Times New Roman" w:hAnsi="Times New Roman"/>
          <w:bCs/>
          <w:sz w:val="24"/>
          <w:szCs w:val="24"/>
        </w:rPr>
        <w:t>Adaptability/Flexibility</w:t>
      </w:r>
    </w:p>
    <w:sectPr w:rsidR="00A265DF" w:rsidRPr="00A265DF" w:rsidSect="00F1757F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1F" w:rsidRDefault="009E0C1F" w:rsidP="008C15F9">
      <w:pPr>
        <w:spacing w:after="0" w:line="240" w:lineRule="auto"/>
      </w:pPr>
      <w:r>
        <w:separator/>
      </w:r>
    </w:p>
  </w:endnote>
  <w:endnote w:type="continuationSeparator" w:id="0">
    <w:p w:rsidR="009E0C1F" w:rsidRDefault="009E0C1F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1F" w:rsidRDefault="009E0C1F" w:rsidP="008C15F9">
      <w:pPr>
        <w:spacing w:after="0" w:line="240" w:lineRule="auto"/>
      </w:pPr>
      <w:r>
        <w:separator/>
      </w:r>
    </w:p>
  </w:footnote>
  <w:footnote w:type="continuationSeparator" w:id="0">
    <w:p w:rsidR="009E0C1F" w:rsidRDefault="009E0C1F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567AA"/>
    <w:rsid w:val="000E3191"/>
    <w:rsid w:val="000F0FA2"/>
    <w:rsid w:val="00130039"/>
    <w:rsid w:val="00147E3A"/>
    <w:rsid w:val="001648A0"/>
    <w:rsid w:val="001B01D4"/>
    <w:rsid w:val="001C067B"/>
    <w:rsid w:val="001C2E50"/>
    <w:rsid w:val="002170CA"/>
    <w:rsid w:val="00271325"/>
    <w:rsid w:val="0027582C"/>
    <w:rsid w:val="002B3227"/>
    <w:rsid w:val="003659BF"/>
    <w:rsid w:val="003A42D8"/>
    <w:rsid w:val="003D0D27"/>
    <w:rsid w:val="003D2354"/>
    <w:rsid w:val="003E2446"/>
    <w:rsid w:val="00404F5B"/>
    <w:rsid w:val="00416A76"/>
    <w:rsid w:val="004242C1"/>
    <w:rsid w:val="00470F50"/>
    <w:rsid w:val="004752CE"/>
    <w:rsid w:val="004A4FF8"/>
    <w:rsid w:val="004F3097"/>
    <w:rsid w:val="00540490"/>
    <w:rsid w:val="005419E0"/>
    <w:rsid w:val="005600BA"/>
    <w:rsid w:val="005A105E"/>
    <w:rsid w:val="005B2767"/>
    <w:rsid w:val="006109FA"/>
    <w:rsid w:val="00670ACB"/>
    <w:rsid w:val="006A1D4D"/>
    <w:rsid w:val="006C6257"/>
    <w:rsid w:val="00702C76"/>
    <w:rsid w:val="00764E28"/>
    <w:rsid w:val="00774AFA"/>
    <w:rsid w:val="007C4AD2"/>
    <w:rsid w:val="00840956"/>
    <w:rsid w:val="0084689A"/>
    <w:rsid w:val="00872F46"/>
    <w:rsid w:val="008867D5"/>
    <w:rsid w:val="00886C63"/>
    <w:rsid w:val="00895A7B"/>
    <w:rsid w:val="008A7222"/>
    <w:rsid w:val="008B2005"/>
    <w:rsid w:val="008C15F9"/>
    <w:rsid w:val="008C36F2"/>
    <w:rsid w:val="008D2C8F"/>
    <w:rsid w:val="00974A45"/>
    <w:rsid w:val="009A02DE"/>
    <w:rsid w:val="009E0810"/>
    <w:rsid w:val="009E0C1F"/>
    <w:rsid w:val="00A16787"/>
    <w:rsid w:val="00A265DF"/>
    <w:rsid w:val="00A366C7"/>
    <w:rsid w:val="00AA61C2"/>
    <w:rsid w:val="00B32366"/>
    <w:rsid w:val="00B56E54"/>
    <w:rsid w:val="00BB0AB9"/>
    <w:rsid w:val="00C057F2"/>
    <w:rsid w:val="00C12ECD"/>
    <w:rsid w:val="00C36587"/>
    <w:rsid w:val="00C70E9A"/>
    <w:rsid w:val="00C90AC8"/>
    <w:rsid w:val="00CC2C9A"/>
    <w:rsid w:val="00CD3FBB"/>
    <w:rsid w:val="00CE601B"/>
    <w:rsid w:val="00CF16FE"/>
    <w:rsid w:val="00D20DD5"/>
    <w:rsid w:val="00D24D3E"/>
    <w:rsid w:val="00D27941"/>
    <w:rsid w:val="00DA09F8"/>
    <w:rsid w:val="00DA1A18"/>
    <w:rsid w:val="00DA568C"/>
    <w:rsid w:val="00DC203F"/>
    <w:rsid w:val="00DE4E4F"/>
    <w:rsid w:val="00E43498"/>
    <w:rsid w:val="00E6166B"/>
    <w:rsid w:val="00EA6D10"/>
    <w:rsid w:val="00EC48D2"/>
    <w:rsid w:val="00ED162F"/>
    <w:rsid w:val="00F1757F"/>
    <w:rsid w:val="00F62A4A"/>
    <w:rsid w:val="00F7322A"/>
    <w:rsid w:val="00FA7D6B"/>
    <w:rsid w:val="00F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8E91A803-D9B9-4BF8-BF48-3DA9C61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3A3F5CE-D09A-4888-9BAC-00AFD129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2008-11-17T18:59:00Z</cp:lastPrinted>
  <dcterms:created xsi:type="dcterms:W3CDTF">2015-01-09T16:25:00Z</dcterms:created>
  <dcterms:modified xsi:type="dcterms:W3CDTF">2015-01-09T16:25:00Z</dcterms:modified>
</cp:coreProperties>
</file>