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606F5212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3178" w:rsidRPr="0061686F" w:rsidRDefault="00230DDC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0D4AB95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4D1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1B5AF5F1" w:rsidR="00FC023A" w:rsidRDefault="00FC7BC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pm 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56AC24A2" w:rsidR="00270854" w:rsidRPr="0061686F" w:rsidRDefault="00FC7BC8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270854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3136DE79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 w:rsidR="009D5B5E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los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2ADD60FA" w:rsidR="00CD538D" w:rsidRPr="00C94AF1" w:rsidRDefault="00230DDC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1BF0141" w14:textId="3698C6B2" w:rsidR="00CD538D" w:rsidRPr="0061686F" w:rsidRDefault="00230DD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1/19, 2/2, 2/16, 3/2, 3/23, 4/6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15090D29" w:rsidR="00D5382E" w:rsidRDefault="00D5382E">
      <w:r>
        <w:br w:type="page"/>
      </w:r>
    </w:p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2CDA190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D03DA">
              <w:rPr>
                <w:rFonts w:ascii="Times New Roman" w:hAnsi="Times New Roman" w:cs="Times New Roman"/>
                <w:sz w:val="24"/>
                <w:szCs w:val="24"/>
              </w:rPr>
              <w:t>25, 3/1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1B1EE29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30CA84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1EA6E256" w14:textId="77777777" w:rsidTr="0022064B">
        <w:tc>
          <w:tcPr>
            <w:tcW w:w="1711" w:type="dxa"/>
            <w:shd w:val="clear" w:color="auto" w:fill="auto"/>
            <w:vAlign w:val="center"/>
          </w:tcPr>
          <w:p w14:paraId="0A80189B" w14:textId="561B3B52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CD538D" w:rsidRPr="0061686F" w:rsidRDefault="00CD538D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2CDE111B" w:rsidR="00CD538D" w:rsidRPr="006E2B1E" w:rsidRDefault="00CD538D" w:rsidP="0045480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4548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5C840DCE" w:rsidR="00CD538D" w:rsidRPr="00D5382E" w:rsidRDefault="004D03D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am-1:30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="00CD538D"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538D"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5C0209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620C" w14:textId="4E2273B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41557" w14:textId="4313C1F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802D" w14:textId="59CD56B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276" w14:textId="680AEC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14E2CACB" w14:textId="77777777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57E0BEC8" w14:textId="77777777" w:rsidTr="00BE4E22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65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22064B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CF08A7" w14:textId="68E0086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361ACF2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2/28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7A8DE2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78C154B5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2A37AC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3/30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13DF97E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3/31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4A0291F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4/12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0EE14C6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4/13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72ADF83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3F5F5719" w:rsidR="00CD538D" w:rsidRPr="0061686F" w:rsidRDefault="00C82523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 1/9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1490BC1A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am-1:29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7E2E4A2E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BE89" w14:textId="3C6BF85F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CD538D" w:rsidRPr="0061686F" w:rsidRDefault="00CD538D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3EBC8368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22064B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2D910A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2/20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DE49E3" w14:textId="6813D48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22064B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B0A67" w14:textId="1114E23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 3/17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22064B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BACBE" w14:textId="5D4F30ED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BA3A2C">
        <w:tc>
          <w:tcPr>
            <w:tcW w:w="1795" w:type="dxa"/>
            <w:shd w:val="clear" w:color="auto" w:fill="auto"/>
            <w:vAlign w:val="center"/>
          </w:tcPr>
          <w:p w14:paraId="06D00B56" w14:textId="00D3209C" w:rsidR="00161D98" w:rsidRPr="0061686F" w:rsidRDefault="00161D98" w:rsidP="00CD538D">
            <w:pPr>
              <w:pStyle w:val="NormalWeb"/>
            </w:pPr>
            <w:r w:rsidRPr="0061686F">
              <w:t>NUR 803-A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3494DFB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6/26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302DFA17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8:00 am-3:00 pm </w:t>
            </w:r>
          </w:p>
          <w:p w14:paraId="2EF5948C" w14:textId="26CDB7BE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In person: Bethel </w:t>
            </w:r>
          </w:p>
        </w:tc>
      </w:tr>
      <w:tr w:rsidR="00161D98" w:rsidRPr="0061686F" w14:paraId="3C7FA441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6CC575D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803-B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C3FF8A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Cosmologies and a Global Perspective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4D7C412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8ACC3C1" w14:textId="77777777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6/8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6228FA" w14:textId="1EA054E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online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55E540DD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BA3A2C">
        <w:tc>
          <w:tcPr>
            <w:tcW w:w="179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1771456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6/5, 7/10,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4FA228B5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5, 6/5, 7/10,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50893EC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A56">
              <w:rPr>
                <w:rFonts w:ascii="Times New Roman" w:hAnsi="Times New Roman" w:cs="Times New Roman"/>
                <w:sz w:val="24"/>
                <w:szCs w:val="24"/>
              </w:rPr>
              <w:t>4:3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BA3A2C">
        <w:tc>
          <w:tcPr>
            <w:tcW w:w="179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BA3A2C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BA3A2C" w:rsidRPr="003E246A" w:rsidRDefault="00BA3A2C" w:rsidP="00670C7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BA3A2C" w:rsidRPr="001E5F2A" w:rsidRDefault="00BA3A2C" w:rsidP="00670C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BA3A2C" w:rsidRPr="001E5F2A" w:rsidRDefault="00BA3A2C" w:rsidP="0067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BA3A2C" w:rsidRDefault="00BA3A2C" w:rsidP="00670C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A2C" w:rsidRPr="001E5F2A" w14:paraId="5CC44CEA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18DF96A" w14:textId="77777777" w:rsidR="00BA3A2C" w:rsidRPr="001E5F2A" w:rsidRDefault="00BA3A2C" w:rsidP="00670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722-A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EA614CD" w14:textId="77777777" w:rsidR="00BA3A2C" w:rsidRPr="001E5F2A" w:rsidRDefault="00BA3A2C" w:rsidP="00670C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Practicum: Ancient Healing Practices and Modern Implications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478C648" w14:textId="77777777" w:rsidR="00BA3A2C" w:rsidRPr="001E5F2A" w:rsidRDefault="00BA3A2C" w:rsidP="00670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5/11 thru Sunday 5/21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C15D15" w14:textId="1ACB7349" w:rsidR="00BA3A2C" w:rsidRDefault="00BA3A2C" w:rsidP="00670C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CGEE Study Abroad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E0F50">
              <w:rPr>
                <w:rFonts w:ascii="Times New Roman" w:hAnsi="Times New Roman" w:cs="Times New Roman"/>
                <w:b/>
                <w:color w:val="000000" w:themeColor="text1"/>
              </w:rPr>
              <w:t>England</w:t>
            </w:r>
          </w:p>
          <w:p w14:paraId="461CDFD8" w14:textId="77777777" w:rsidR="00BA3A2C" w:rsidRPr="00476872" w:rsidRDefault="00BA3A2C" w:rsidP="00670C7A">
            <w:pPr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2406FC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BA3A2C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BA3A2C" w:rsidRPr="008E06AA" w:rsidRDefault="00BA3A2C" w:rsidP="00670C7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BA3A2C" w:rsidRPr="008E06AA" w:rsidRDefault="00BA3A2C" w:rsidP="00670C7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77777777" w:rsidR="00BA3A2C" w:rsidRPr="008E06AA" w:rsidRDefault="00BA3A2C" w:rsidP="00670C7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90" w:type="dxa"/>
            <w:vAlign w:val="center"/>
          </w:tcPr>
          <w:p w14:paraId="5F6B36E8" w14:textId="77777777" w:rsidR="00BA3A2C" w:rsidRPr="008E06AA" w:rsidRDefault="00BA3A2C" w:rsidP="00670C7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A3C4" w14:textId="77777777" w:rsidR="005174D1" w:rsidRDefault="005174D1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5174D1" w:rsidRDefault="005174D1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DAC4" w14:textId="33F401D4" w:rsidR="005174D1" w:rsidRDefault="005174D1">
    <w:pPr>
      <w:pStyle w:val="Footer"/>
      <w:jc w:val="right"/>
    </w:pPr>
    <w:r>
      <w:t>7.</w:t>
    </w:r>
    <w:r w:rsidR="008F3B18">
      <w:t>15</w:t>
    </w:r>
    <w:r>
      <w:t xml:space="preserve">.2022   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B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B1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5174D1" w:rsidRPr="00D96402" w:rsidRDefault="005174D1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09BD" w14:textId="77777777" w:rsidR="005174D1" w:rsidRDefault="005174D1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5174D1" w:rsidRDefault="005174D1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5174D1" w:rsidRPr="00592852" w:rsidRDefault="005174D1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75E7F"/>
    <w:rsid w:val="000A269F"/>
    <w:rsid w:val="000A7D2E"/>
    <w:rsid w:val="000B3A0C"/>
    <w:rsid w:val="000C5244"/>
    <w:rsid w:val="000E21F7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5480C"/>
    <w:rsid w:val="00475F2E"/>
    <w:rsid w:val="00483FDD"/>
    <w:rsid w:val="004937C1"/>
    <w:rsid w:val="004948FF"/>
    <w:rsid w:val="00495C08"/>
    <w:rsid w:val="004C06A4"/>
    <w:rsid w:val="004D03DA"/>
    <w:rsid w:val="004E20DB"/>
    <w:rsid w:val="004F3163"/>
    <w:rsid w:val="00502932"/>
    <w:rsid w:val="005174D1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F65C1"/>
    <w:rsid w:val="006033B6"/>
    <w:rsid w:val="0060509A"/>
    <w:rsid w:val="0060558E"/>
    <w:rsid w:val="006076B5"/>
    <w:rsid w:val="00615210"/>
    <w:rsid w:val="0061686F"/>
    <w:rsid w:val="006376E1"/>
    <w:rsid w:val="00681ADE"/>
    <w:rsid w:val="0068440C"/>
    <w:rsid w:val="00691087"/>
    <w:rsid w:val="00695FE8"/>
    <w:rsid w:val="006A3053"/>
    <w:rsid w:val="006A5787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64681"/>
    <w:rsid w:val="00793428"/>
    <w:rsid w:val="007B0E25"/>
    <w:rsid w:val="007B4B38"/>
    <w:rsid w:val="007E2A67"/>
    <w:rsid w:val="007E4C0F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A3A2C"/>
    <w:rsid w:val="00BB2AA7"/>
    <w:rsid w:val="00BE4E22"/>
    <w:rsid w:val="00BF029C"/>
    <w:rsid w:val="00C51A56"/>
    <w:rsid w:val="00C71370"/>
    <w:rsid w:val="00C72F43"/>
    <w:rsid w:val="00C770F0"/>
    <w:rsid w:val="00C82523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B7581"/>
    <w:rsid w:val="00DC5C9C"/>
    <w:rsid w:val="00DE04D8"/>
    <w:rsid w:val="00DE71E9"/>
    <w:rsid w:val="00DF07B2"/>
    <w:rsid w:val="00E008B9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C023A"/>
    <w:rsid w:val="00FC7BC8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EE37-A1F0-4B88-AAE1-7A770803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2022-07-15T14:51:00Z</cp:lastPrinted>
  <dcterms:created xsi:type="dcterms:W3CDTF">2022-07-07T21:37:00Z</dcterms:created>
  <dcterms:modified xsi:type="dcterms:W3CDTF">2022-07-15T14:51:00Z</dcterms:modified>
</cp:coreProperties>
</file>