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0B3EB6B4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2022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 and Summer</w:t>
      </w: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7777777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1A4B4BCB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3D7D79A1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="00264ED1"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56A7923E" w14:textId="47B011A1" w:rsidR="00AE1F88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  <w:r w:rsidR="00AE1F88" w:rsidRPr="003C54B8">
              <w:rPr>
                <w:rFonts w:ascii="Times New Roman" w:hAnsi="Times New Roman" w:cs="Times New Roman"/>
              </w:rPr>
              <w:t>, 9/2</w:t>
            </w:r>
            <w:r>
              <w:rPr>
                <w:rFonts w:ascii="Times New Roman" w:hAnsi="Times New Roman" w:cs="Times New Roman"/>
              </w:rPr>
              <w:t>6, 10/10</w:t>
            </w:r>
            <w:r w:rsidR="00AE1F88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10/24</w:t>
            </w:r>
            <w:r w:rsidR="00A87B4B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11/28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1716A0F4" w:rsidR="00A5266B" w:rsidRPr="003C54B8" w:rsidRDefault="00A5266B" w:rsidP="00905CF1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905CF1">
              <w:rPr>
                <w:rFonts w:ascii="Times New Roman" w:hAnsi="Times New Roman" w:cs="Times New Roman"/>
              </w:rPr>
              <w:t>6</w:t>
            </w:r>
            <w:r w:rsidRPr="003C54B8">
              <w:rPr>
                <w:rFonts w:ascii="Times New Roman" w:hAnsi="Times New Roman" w:cs="Times New Roman"/>
              </w:rPr>
              <w:t>, 9/2</w:t>
            </w:r>
            <w:r w:rsidR="00905CF1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</w:t>
            </w:r>
            <w:r w:rsidR="00905CF1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11/1</w:t>
            </w:r>
            <w:r w:rsidR="00905CF1">
              <w:rPr>
                <w:rFonts w:ascii="Times New Roman" w:hAnsi="Times New Roman" w:cs="Times New Roman"/>
              </w:rPr>
              <w:t>5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905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5A679629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9/1</w:t>
            </w:r>
            <w:r w:rsidR="003C54B8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C54B8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C54B8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3C54B8">
              <w:rPr>
                <w:rFonts w:ascii="Times New Roman" w:hAnsi="Times New Roman" w:cs="Times New Roman"/>
              </w:rPr>
              <w:t>7</w:t>
            </w:r>
            <w:r w:rsidRPr="003C54B8">
              <w:rPr>
                <w:rFonts w:ascii="Times New Roman" w:hAnsi="Times New Roman" w:cs="Times New Roman"/>
              </w:rPr>
              <w:t>, 12/</w:t>
            </w:r>
            <w:r w:rsidR="003C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441962D1" w14:textId="77777777" w:rsidR="003F260D" w:rsidRDefault="00912C2D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186DB46" w14:textId="50B929C1" w:rsidR="00A5266B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A5266B"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 take</w:t>
            </w: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5DF37221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</w:t>
            </w:r>
            <w:r w:rsidR="00A5266B"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38C284D4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9/6, 9/20</w:t>
            </w:r>
            <w:r w:rsidR="00A5266B" w:rsidRPr="003C54B8">
              <w:rPr>
                <w:rFonts w:ascii="Times New Roman" w:hAnsi="Times New Roman" w:cs="Times New Roman"/>
              </w:rPr>
              <w:t>, 10/</w:t>
            </w:r>
            <w:r>
              <w:rPr>
                <w:rFonts w:ascii="Times New Roman" w:hAnsi="Times New Roman" w:cs="Times New Roman"/>
              </w:rPr>
              <w:t>4</w:t>
            </w:r>
            <w:r w:rsidR="00A5266B" w:rsidRPr="003C54B8">
              <w:rPr>
                <w:rFonts w:ascii="Times New Roman" w:hAnsi="Times New Roman" w:cs="Times New Roman"/>
              </w:rPr>
              <w:t>, 10/1</w:t>
            </w:r>
            <w:r>
              <w:rPr>
                <w:rFonts w:ascii="Times New Roman" w:hAnsi="Times New Roman" w:cs="Times New Roman"/>
              </w:rPr>
              <w:t>8</w:t>
            </w:r>
            <w:r w:rsidR="00A5266B" w:rsidRPr="003C54B8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1, 11/22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07E57325" w14:textId="06E5A489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3F260D">
              <w:rPr>
                <w:rFonts w:ascii="Times New Roman" w:hAnsi="Times New Roman" w:cs="Times New Roman"/>
              </w:rPr>
              <w:t>1, 9/29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F260D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F260D">
              <w:rPr>
                <w:rFonts w:ascii="Times New Roman" w:hAnsi="Times New Roman" w:cs="Times New Roman"/>
              </w:rPr>
              <w:t>7, 12/8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1BFEA74C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1A0D0C8C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2023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3F5F2C2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Trends &amp; Issues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4C705B1D" w14:textId="266D4830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1/9, 1/23, 2/6, 2/20, 4/17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49F02F08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2/7, 4/4, 4/18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18FA5963" w:rsidR="00824F93" w:rsidRPr="003C54B8" w:rsidRDefault="00824F93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1C0AAA">
              <w:rPr>
                <w:rFonts w:ascii="Times New Roman" w:hAnsi="Times New Roman" w:cs="Times New Roman"/>
              </w:rPr>
              <w:t>2, 1/26, 2/9, 3/30, 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5D11C64A" w:rsidR="00824F93" w:rsidRPr="003C54B8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824F93" w:rsidRPr="003C54B8">
              <w:rPr>
                <w:rFonts w:ascii="Times New Roman" w:hAnsi="Times New Roman" w:cs="Times New Roman"/>
              </w:rPr>
              <w:t>, 1/2</w:t>
            </w:r>
            <w:r>
              <w:rPr>
                <w:rFonts w:ascii="Times New Roman" w:hAnsi="Times New Roman" w:cs="Times New Roman"/>
              </w:rPr>
              <w:t>3</w:t>
            </w:r>
            <w:r w:rsidR="00824F93" w:rsidRPr="003C54B8">
              <w:rPr>
                <w:rFonts w:ascii="Times New Roman" w:hAnsi="Times New Roman" w:cs="Times New Roman"/>
              </w:rPr>
              <w:t>, 2/2</w:t>
            </w:r>
            <w:r>
              <w:rPr>
                <w:rFonts w:ascii="Times New Roman" w:hAnsi="Times New Roman" w:cs="Times New Roman"/>
              </w:rPr>
              <w:t>0</w:t>
            </w:r>
            <w:r w:rsidR="004E41B3">
              <w:rPr>
                <w:rFonts w:ascii="Times New Roman" w:hAnsi="Times New Roman" w:cs="Times New Roman"/>
              </w:rPr>
              <w:t>, 3/27</w:t>
            </w:r>
            <w:r>
              <w:rPr>
                <w:rFonts w:ascii="Times New Roman" w:hAnsi="Times New Roman" w:cs="Times New Roman"/>
              </w:rPr>
              <w:t>, 4/24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6CD2500" w14:textId="330ACAA2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7, 1/31</w:t>
            </w:r>
            <w:r w:rsidRPr="003C54B8">
              <w:rPr>
                <w:rFonts w:ascii="Times New Roman" w:hAnsi="Times New Roman" w:cs="Times New Roman"/>
              </w:rPr>
              <w:t>, 2/1</w:t>
            </w:r>
            <w:r w:rsidR="004E41B3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 xml:space="preserve">2/28, </w:t>
            </w:r>
            <w:r w:rsidRPr="003C54B8">
              <w:rPr>
                <w:rFonts w:ascii="Times New Roman" w:hAnsi="Times New Roman" w:cs="Times New Roman"/>
              </w:rPr>
              <w:t>3/</w:t>
            </w:r>
            <w:r w:rsidR="001C0AAA">
              <w:rPr>
                <w:rFonts w:ascii="Times New Roman" w:hAnsi="Times New Roman" w:cs="Times New Roman"/>
              </w:rPr>
              <w:t>2</w:t>
            </w:r>
            <w:r w:rsidR="004E41B3">
              <w:rPr>
                <w:rFonts w:ascii="Times New Roman" w:hAnsi="Times New Roman" w:cs="Times New Roman"/>
              </w:rPr>
              <w:t>8</w:t>
            </w:r>
            <w:r w:rsidR="001C0AAA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C036D" w:rsidRPr="003C54B8" w14:paraId="174952BF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A2870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3E2295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C19C6C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AC376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C036D" w:rsidRPr="003C54B8" w14:paraId="0BFB241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C6B9" w14:textId="2450574B" w:rsidR="00AC036D" w:rsidRPr="00030C70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411-B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823E" w14:textId="39468842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78F6" w14:textId="33A7A299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Saturday 3/11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D06A" w14:textId="27231AB6" w:rsidR="00AC036D" w:rsidRPr="002D4458" w:rsidRDefault="002D4458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AC036D" w:rsidRPr="002D4458">
              <w:rPr>
                <w:rFonts w:ascii="Times New Roman" w:hAnsi="Times New Roman" w:cs="Times New Roman"/>
                <w:b/>
              </w:rPr>
              <w:t>Costa Rica</w:t>
            </w:r>
          </w:p>
          <w:p w14:paraId="535F598C" w14:textId="7F902AC4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4883C750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2/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2/2</w:t>
            </w:r>
            <w:r w:rsidR="004E41B3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3/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4/2</w:t>
            </w:r>
            <w:r w:rsidR="004E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4BFC6586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lastRenderedPageBreak/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8, 2023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0C9EEA6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CFA926" w14:textId="47394E8A" w:rsidR="0084072A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6/23/2023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DA2AE4" w14:textId="0BEC688D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3B2A2F" w14:textId="2C538654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765C017C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486CC973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bookmarkStart w:id="0" w:name="_GoBack"/>
      <w:tr w:rsidR="00005E99" w14:paraId="4CD780AB" w14:textId="77777777" w:rsidTr="00202785">
        <w:tc>
          <w:tcPr>
            <w:tcW w:w="1795" w:type="dxa"/>
          </w:tcPr>
          <w:p w14:paraId="2A07FBC6" w14:textId="3E419F18" w:rsidR="00005E99" w:rsidRPr="00030C70" w:rsidRDefault="008D0AA3" w:rsidP="003C54B8">
            <w:pPr>
              <w:rPr>
                <w:rFonts w:ascii="Times New Roman" w:hAnsi="Times New Roman" w:cs="Times New Roman"/>
                <w:b/>
              </w:rPr>
            </w:pPr>
            <w:r w:rsidRPr="00030C70">
              <w:rPr>
                <w:b/>
              </w:rPr>
              <w:fldChar w:fldCharType="begin"/>
            </w:r>
            <w:r w:rsidRPr="00030C70">
              <w:rPr>
                <w:b/>
              </w:rPr>
              <w:instrText xml:space="preserve"> HYPERLINK "https://www.augsburg.edu/registrar/registration/fallregistration/" </w:instrText>
            </w:r>
            <w:r w:rsidRPr="00030C70">
              <w:rPr>
                <w:b/>
              </w:rPr>
              <w:fldChar w:fldCharType="separate"/>
            </w:r>
            <w:r w:rsidR="00005E99" w:rsidRPr="00030C70">
              <w:rPr>
                <w:rStyle w:val="Hyperlink"/>
                <w:rFonts w:ascii="Times New Roman" w:hAnsi="Times New Roman" w:cs="Times New Roman"/>
                <w:b/>
                <w:color w:val="auto"/>
                <w:u w:val="none"/>
              </w:rPr>
              <w:t>Fall 2022</w:t>
            </w:r>
            <w:r w:rsidRPr="00030C70">
              <w:rPr>
                <w:rStyle w:val="Hyperlink"/>
                <w:rFonts w:ascii="Times New Roman" w:hAnsi="Times New Roman" w:cs="Times New Roman"/>
                <w:b/>
                <w:color w:val="auto"/>
                <w:u w:val="none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0F52B6A5" w14:textId="67213D11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28 - 30</w:t>
            </w:r>
          </w:p>
        </w:tc>
        <w:tc>
          <w:tcPr>
            <w:tcW w:w="1890" w:type="dxa"/>
          </w:tcPr>
          <w:p w14:paraId="0671030A" w14:textId="38C6D206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73359801" w14:textId="3BB76A2D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6A1543D0" w14:textId="435DE797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</w:tr>
      <w:tr w:rsidR="00005E99" w14:paraId="6DD03536" w14:textId="77777777" w:rsidTr="00202785">
        <w:tc>
          <w:tcPr>
            <w:tcW w:w="1795" w:type="dxa"/>
          </w:tcPr>
          <w:p w14:paraId="3920CB2D" w14:textId="482034AE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A1F5949" w14:textId="4041C4A3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030C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-December 2</w:t>
            </w:r>
          </w:p>
        </w:tc>
        <w:tc>
          <w:tcPr>
            <w:tcW w:w="1890" w:type="dxa"/>
          </w:tcPr>
          <w:p w14:paraId="43C9BC59" w14:textId="06601024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5FB11A7D" w14:textId="585C578A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28520680" w14:textId="34397E11" w:rsidR="00005E99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</w:tr>
      <w:tr w:rsidR="00D06680" w14:paraId="7B35BE7F" w14:textId="77777777" w:rsidTr="00202785">
        <w:tc>
          <w:tcPr>
            <w:tcW w:w="1795" w:type="dxa"/>
          </w:tcPr>
          <w:p w14:paraId="65FD784F" w14:textId="139A60BA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47FD6922" w14:textId="6DE6EF03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– April 4</w:t>
            </w:r>
          </w:p>
        </w:tc>
        <w:tc>
          <w:tcPr>
            <w:tcW w:w="1890" w:type="dxa"/>
          </w:tcPr>
          <w:p w14:paraId="42100ADE" w14:textId="0CF2A43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5FB70F8C" w14:textId="2826B5C7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0CDC51AB" w14:textId="2F8B8665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23</w:t>
            </w:r>
          </w:p>
        </w:tc>
      </w:tr>
      <w:tr w:rsidR="00D06680" w14:paraId="1C315565" w14:textId="77777777" w:rsidTr="00202785">
        <w:tc>
          <w:tcPr>
            <w:tcW w:w="1795" w:type="dxa"/>
          </w:tcPr>
          <w:p w14:paraId="52193E72" w14:textId="217E3678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3A54F7B6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3BA94863" w14:textId="76F9F89A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84AE49D" w14:textId="02B2CB6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11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</w:p>
    <w:sectPr w:rsidR="009F0558" w:rsidRPr="003C54B8" w:rsidSect="009072B4">
      <w:footerReference w:type="default" r:id="rId7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56296C73" w:rsidR="0028021F" w:rsidRPr="0028021F" w:rsidRDefault="00030C70" w:rsidP="00264670">
        <w:pPr>
          <w:pStyle w:val="Footer"/>
          <w:jc w:val="right"/>
        </w:pPr>
        <w:r>
          <w:t>11.2</w:t>
        </w:r>
        <w:r w:rsidR="003C54B8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40BCE"/>
    <w:rsid w:val="001A2E95"/>
    <w:rsid w:val="001C0AAA"/>
    <w:rsid w:val="001D22C7"/>
    <w:rsid w:val="001D39EA"/>
    <w:rsid w:val="00202785"/>
    <w:rsid w:val="00234145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1AE2"/>
    <w:rsid w:val="00377016"/>
    <w:rsid w:val="003A3136"/>
    <w:rsid w:val="003C54B8"/>
    <w:rsid w:val="003F260D"/>
    <w:rsid w:val="003F316A"/>
    <w:rsid w:val="00420A11"/>
    <w:rsid w:val="00466A15"/>
    <w:rsid w:val="004954F2"/>
    <w:rsid w:val="004E41B3"/>
    <w:rsid w:val="00523E3E"/>
    <w:rsid w:val="005712B0"/>
    <w:rsid w:val="00571A64"/>
    <w:rsid w:val="00644032"/>
    <w:rsid w:val="00690649"/>
    <w:rsid w:val="0069343E"/>
    <w:rsid w:val="007211D7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C1F25"/>
    <w:rsid w:val="008D0AA3"/>
    <w:rsid w:val="008F5688"/>
    <w:rsid w:val="00905CF1"/>
    <w:rsid w:val="009072B4"/>
    <w:rsid w:val="00912C2D"/>
    <w:rsid w:val="009276A5"/>
    <w:rsid w:val="00995898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C036D"/>
    <w:rsid w:val="00AE01E1"/>
    <w:rsid w:val="00AE1F88"/>
    <w:rsid w:val="00AE6805"/>
    <w:rsid w:val="00B33BE7"/>
    <w:rsid w:val="00B425AA"/>
    <w:rsid w:val="00BE3FD0"/>
    <w:rsid w:val="00C023CE"/>
    <w:rsid w:val="00CB71AD"/>
    <w:rsid w:val="00D06680"/>
    <w:rsid w:val="00DD0002"/>
    <w:rsid w:val="00E24DBA"/>
    <w:rsid w:val="00E33684"/>
    <w:rsid w:val="00EC46CF"/>
    <w:rsid w:val="00F4197F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2022-11-02T21:39:00Z</cp:lastPrinted>
  <dcterms:created xsi:type="dcterms:W3CDTF">2022-11-02T21:41:00Z</dcterms:created>
  <dcterms:modified xsi:type="dcterms:W3CDTF">2022-11-02T21:41:00Z</dcterms:modified>
</cp:coreProperties>
</file>